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南银理财珠联璧合鑫逸稳两年42期封闭式公募人民币理财产品（Y60042）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Z7003223000189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Y60042)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1.0751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1.0751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57,598,088.53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