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中粮信托-谷丰165号-蚂蚁花呗-第一期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190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8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87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8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2025-09-03T01:21:32Z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