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J00253、J00254、J02464、J02465、J02466、J02467、J02469、J02470、J03403、J04950、J04951、J04952、J04953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泰州东方中国医药城控股集团有限公司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江苏信托-宁享10号-东方中国医药城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 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5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5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2025-07-11T02:07:02Z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