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Y30159、Y31159、Y32159、Y33159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泰州市泰政交通投资有限公司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