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ZZ700322303588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Y70053、Y71053、Y72053、Y73053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南银法巴消费金融有限公司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同业借款（南银法巴消金）20240105-01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